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301"/>
        <w:gridCol w:w="1463"/>
        <w:gridCol w:w="113"/>
        <w:gridCol w:w="1375"/>
        <w:gridCol w:w="6"/>
      </w:tblGrid>
      <w:tr w:rsidR="00C90D8A" w:rsidTr="00C90D8A">
        <w:tc>
          <w:tcPr>
            <w:tcW w:w="9286" w:type="dxa"/>
            <w:gridSpan w:val="6"/>
            <w:shd w:val="clear" w:color="auto" w:fill="auto"/>
          </w:tcPr>
          <w:p w:rsidR="00C90D8A" w:rsidRDefault="00C90D8A" w:rsidP="00667F08">
            <w:pPr>
              <w:rPr>
                <w:rFonts w:hint="eastAsia"/>
              </w:rPr>
            </w:pPr>
          </w:p>
          <w:p w:rsidR="00C90D8A" w:rsidRPr="008339BA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36"/>
                <w:szCs w:val="36"/>
              </w:rPr>
              <w:t xml:space="preserve">课题： </w:t>
            </w:r>
            <w:r w:rsidRPr="008339BA">
              <w:rPr>
                <w:rFonts w:ascii="宋体" w:hAnsi="宋体" w:hint="eastAsia"/>
                <w:b/>
                <w:sz w:val="36"/>
                <w:szCs w:val="36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6"/>
                <w:szCs w:val="36"/>
                <w:u w:val="single"/>
              </w:rPr>
              <w:t>2</w:t>
            </w:r>
            <w:r w:rsidRPr="008339BA">
              <w:rPr>
                <w:rFonts w:ascii="宋体" w:hAnsi="宋体" w:hint="eastAsia"/>
                <w:b/>
                <w:sz w:val="36"/>
                <w:szCs w:val="36"/>
                <w:u w:val="single"/>
              </w:rPr>
              <w:t>--①</w:t>
            </w:r>
            <w:r w:rsidRPr="00FA6712">
              <w:rPr>
                <w:rFonts w:ascii="宋体" w:hAnsi="宋体" w:hint="eastAsia"/>
                <w:b/>
                <w:sz w:val="36"/>
                <w:szCs w:val="36"/>
                <w:u w:val="single"/>
              </w:rPr>
              <w:t>青蛙写诗</w:t>
            </w:r>
            <w:r w:rsidRPr="008339BA">
              <w:rPr>
                <w:rFonts w:ascii="宋体" w:hAnsi="宋体" w:hint="eastAsia"/>
                <w:b/>
                <w:sz w:val="36"/>
                <w:szCs w:val="36"/>
                <w:u w:val="single"/>
              </w:rPr>
              <w:t xml:space="preserve">   </w:t>
            </w:r>
            <w:r w:rsidRPr="008339BA">
              <w:rPr>
                <w:rFonts w:ascii="宋体" w:hAnsi="宋体" w:hint="eastAsia"/>
                <w:b/>
                <w:sz w:val="36"/>
                <w:szCs w:val="36"/>
              </w:rPr>
              <w:t xml:space="preserve">           </w:t>
            </w: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主备人：</w:t>
            </w:r>
          </w:p>
          <w:p w:rsidR="00C90D8A" w:rsidRPr="008339BA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C90D8A" w:rsidRPr="008339BA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教学目标：</w:t>
            </w:r>
          </w:p>
          <w:p w:rsidR="00C90D8A" w:rsidRDefault="00C90D8A" w:rsidP="00667F08">
            <w:pPr>
              <w:spacing w:line="440" w:lineRule="exact"/>
              <w:ind w:firstLineChars="196" w:firstLine="551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108A8">
              <w:rPr>
                <w:rFonts w:ascii="仿宋_GB2312" w:eastAsia="仿宋_GB2312" w:hAnsi="宋体" w:hint="eastAsia"/>
                <w:b/>
                <w:sz w:val="28"/>
                <w:szCs w:val="28"/>
              </w:rPr>
              <w:t>知识与技能</w:t>
            </w:r>
          </w:p>
          <w:p w:rsidR="00C90D8A" w:rsidRPr="004108A8" w:rsidRDefault="00C90D8A" w:rsidP="00667F08">
            <w:pPr>
              <w:spacing w:line="440" w:lineRule="exact"/>
              <w:ind w:firstLineChars="196" w:firstLine="549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1.能在不同语境中认识14个生字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会写5个生字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C90D8A" w:rsidRPr="004108A8" w:rsidRDefault="00C90D8A" w:rsidP="00667F08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2.认识逗号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句号和问号三个标点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初步了解三种标点的作用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C90D8A" w:rsidRDefault="00C90D8A" w:rsidP="00667F08">
            <w:pPr>
              <w:spacing w:line="440" w:lineRule="exact"/>
              <w:ind w:firstLineChars="196" w:firstLine="551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C7391">
              <w:rPr>
                <w:rFonts w:ascii="仿宋_GB2312" w:eastAsia="仿宋_GB2312" w:hAnsi="宋体" w:hint="eastAsia"/>
                <w:b/>
                <w:sz w:val="28"/>
                <w:szCs w:val="28"/>
              </w:rPr>
              <w:t>过程与方法</w:t>
            </w:r>
          </w:p>
          <w:p w:rsidR="00C90D8A" w:rsidRDefault="00C90D8A" w:rsidP="00667F08">
            <w:pPr>
              <w:spacing w:line="440" w:lineRule="exact"/>
              <w:ind w:firstLineChars="196" w:firstLine="549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在有感情地朗读中了解逗号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句号和省略号的用法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体会感叹号语气的读法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C90D8A" w:rsidRPr="004108A8" w:rsidRDefault="00C90D8A" w:rsidP="00667F08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2.正确掌握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“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横折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”“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竖折折钩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”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的写法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C90D8A" w:rsidRPr="005C7391" w:rsidRDefault="00C90D8A" w:rsidP="00667F08">
            <w:pPr>
              <w:spacing w:line="440" w:lineRule="exact"/>
              <w:ind w:firstLineChars="196" w:firstLine="551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C7391">
              <w:rPr>
                <w:rFonts w:ascii="仿宋_GB2312" w:eastAsia="仿宋_GB2312" w:hAnsi="宋体" w:hint="eastAsia"/>
                <w:b/>
                <w:sz w:val="28"/>
                <w:szCs w:val="28"/>
              </w:rPr>
              <w:t>情感态度与价值观</w:t>
            </w:r>
          </w:p>
          <w:p w:rsidR="00C90D8A" w:rsidRDefault="00C90D8A" w:rsidP="00667F08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1.在感受文章丰富想象的基础上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大胆猜测青蛙写的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“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呱呱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……”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中所表达的意思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C90D8A" w:rsidRPr="004108A8" w:rsidRDefault="00C90D8A" w:rsidP="00667F08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2.在多种形式的朗读中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感受儿童诗的魅力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C90D8A" w:rsidRPr="008339BA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C90D8A" w:rsidRDefault="00C90D8A" w:rsidP="00667F08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教学重点</w:t>
            </w:r>
            <w:r w:rsidRPr="00A16987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C90D8A" w:rsidRPr="00A16987" w:rsidRDefault="00C90D8A" w:rsidP="00667F08">
            <w:pPr>
              <w:spacing w:line="44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5C7391">
              <w:rPr>
                <w:rFonts w:ascii="仿宋_GB2312" w:eastAsia="仿宋_GB2312" w:hAnsi="宋体" w:hint="eastAsia"/>
                <w:sz w:val="28"/>
                <w:szCs w:val="28"/>
              </w:rPr>
              <w:t>会认14个生字，会写5个字，认识部首“秃宝盖”。</w:t>
            </w:r>
          </w:p>
          <w:p w:rsidR="00C90D8A" w:rsidRPr="00A16987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90D8A" w:rsidRDefault="00C90D8A" w:rsidP="00667F08">
            <w:pPr>
              <w:spacing w:line="4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教学难点：</w:t>
            </w:r>
          </w:p>
          <w:p w:rsidR="00C90D8A" w:rsidRPr="008339BA" w:rsidRDefault="00C90D8A" w:rsidP="00667F08">
            <w:pPr>
              <w:spacing w:line="440" w:lineRule="exact"/>
              <w:ind w:firstLineChars="196" w:firstLine="549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C7391">
              <w:rPr>
                <w:rFonts w:ascii="仿宋_GB2312" w:eastAsia="仿宋_GB2312" w:hAnsi="宋体" w:hint="eastAsia"/>
                <w:sz w:val="28"/>
                <w:szCs w:val="28"/>
              </w:rPr>
              <w:t>在感受文章丰富想象的基础上，大胆猜测青蛙写的“呱呱......”中所表达的意思。</w:t>
            </w:r>
          </w:p>
          <w:p w:rsidR="00C90D8A" w:rsidRPr="008339BA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C90D8A" w:rsidRPr="005C7391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教学方法：</w:t>
            </w:r>
            <w:r w:rsidRPr="005C7391">
              <w:rPr>
                <w:rFonts w:ascii="仿宋_GB2312" w:eastAsia="仿宋_GB2312" w:hAnsi="宋体" w:hint="eastAsia"/>
                <w:sz w:val="28"/>
                <w:szCs w:val="28"/>
              </w:rPr>
              <w:t>示范朗读、启发式教学方法</w:t>
            </w:r>
          </w:p>
          <w:p w:rsidR="00C90D8A" w:rsidRPr="005C7391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90D8A" w:rsidRPr="005C7391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学习方式：</w:t>
            </w:r>
            <w:r w:rsidRPr="005C7391">
              <w:rPr>
                <w:rFonts w:ascii="仿宋_GB2312" w:eastAsia="仿宋_GB2312" w:hAnsi="宋体" w:hint="eastAsia"/>
                <w:sz w:val="28"/>
                <w:szCs w:val="28"/>
              </w:rPr>
              <w:t>自主学习、合作交流、游戏法</w:t>
            </w:r>
          </w:p>
          <w:p w:rsidR="00C90D8A" w:rsidRPr="008339BA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C90D8A" w:rsidRPr="008339BA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教学准备：</w:t>
            </w:r>
            <w:r w:rsidRPr="005C7391">
              <w:rPr>
                <w:rFonts w:ascii="仿宋_GB2312" w:eastAsia="仿宋_GB2312" w:hAnsi="宋体" w:hint="eastAsia"/>
                <w:sz w:val="28"/>
                <w:szCs w:val="28"/>
              </w:rPr>
              <w:t>课件、生字卡片</w:t>
            </w:r>
          </w:p>
          <w:p w:rsidR="00C90D8A" w:rsidRPr="008339BA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C90D8A" w:rsidRPr="005C7391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课时分配：</w:t>
            </w:r>
            <w:r w:rsidRPr="005C7391">
              <w:rPr>
                <w:rFonts w:ascii="仿宋_GB2312" w:eastAsia="仿宋_GB2312" w:hAnsi="宋体" w:hint="eastAsia"/>
                <w:sz w:val="28"/>
                <w:szCs w:val="28"/>
              </w:rPr>
              <w:t>2课时</w:t>
            </w:r>
          </w:p>
          <w:p w:rsidR="00C90D8A" w:rsidRPr="008339BA" w:rsidRDefault="00C90D8A" w:rsidP="00667F08">
            <w:pPr>
              <w:rPr>
                <w:rFonts w:ascii="仿宋_GB2312" w:eastAsia="仿宋_GB2312" w:hint="eastAsia"/>
              </w:rPr>
            </w:pPr>
          </w:p>
          <w:p w:rsidR="00C90D8A" w:rsidRDefault="00C90D8A" w:rsidP="00667F08">
            <w:pPr>
              <w:rPr>
                <w:rFonts w:hint="eastAsia"/>
              </w:rPr>
            </w:pPr>
          </w:p>
        </w:tc>
      </w:tr>
      <w:tr w:rsidR="00C90D8A" w:rsidRPr="008339BA" w:rsidTr="00C90D8A">
        <w:trPr>
          <w:gridAfter w:val="1"/>
          <w:wAfter w:w="6" w:type="dxa"/>
          <w:trHeight w:val="729"/>
        </w:trPr>
        <w:tc>
          <w:tcPr>
            <w:tcW w:w="2028" w:type="dxa"/>
            <w:shd w:val="clear" w:color="auto" w:fill="auto"/>
            <w:vAlign w:val="center"/>
          </w:tcPr>
          <w:p w:rsidR="00C90D8A" w:rsidRPr="008339BA" w:rsidRDefault="00C90D8A" w:rsidP="00667F0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第 1课时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C90D8A" w:rsidRPr="008339BA" w:rsidRDefault="00C90D8A" w:rsidP="00667F08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FA6712">
              <w:rPr>
                <w:rFonts w:ascii="仿宋_GB2312" w:eastAsia="仿宋_GB2312" w:hAnsi="宋体" w:hint="eastAsia"/>
                <w:b/>
                <w:sz w:val="28"/>
                <w:szCs w:val="28"/>
              </w:rPr>
              <w:t>2--①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青蛙写诗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90D8A" w:rsidRPr="008339BA" w:rsidRDefault="00C90D8A" w:rsidP="00667F0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主备人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C90D8A" w:rsidRPr="008339BA" w:rsidRDefault="00C90D8A" w:rsidP="00667F0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90D8A" w:rsidRPr="00B621E1" w:rsidTr="00C90D8A">
        <w:trPr>
          <w:gridAfter w:val="1"/>
          <w:wAfter w:w="6" w:type="dxa"/>
          <w:trHeight w:val="2924"/>
        </w:trPr>
        <w:tc>
          <w:tcPr>
            <w:tcW w:w="9280" w:type="dxa"/>
            <w:gridSpan w:val="5"/>
            <w:shd w:val="clear" w:color="auto" w:fill="auto"/>
          </w:tcPr>
          <w:p w:rsidR="00C90D8A" w:rsidRDefault="00C90D8A" w:rsidP="00667F08">
            <w:pPr>
              <w:spacing w:line="4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876CA2">
              <w:rPr>
                <w:rFonts w:ascii="宋体" w:hAnsi="宋体" w:hint="eastAsia"/>
                <w:b/>
                <w:sz w:val="28"/>
                <w:szCs w:val="28"/>
              </w:rPr>
              <w:t>教学目标：</w:t>
            </w:r>
          </w:p>
          <w:p w:rsidR="00C90D8A" w:rsidRPr="004108A8" w:rsidRDefault="00C90D8A" w:rsidP="00667F08">
            <w:pPr>
              <w:spacing w:line="440" w:lineRule="exact"/>
              <w:ind w:firstLineChars="196" w:firstLine="549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1.能在不同语境中认识14个生字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会写5个生字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C90D8A" w:rsidRPr="00876CA2" w:rsidRDefault="00C90D8A" w:rsidP="00667F08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2.认识逗号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句号和问号三个标点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初步了解三种标点的作用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C90D8A" w:rsidRPr="00876CA2" w:rsidRDefault="00C90D8A" w:rsidP="00667F08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.正确掌握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“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横折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”“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竖折折钩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”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的写法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C90D8A" w:rsidRPr="00876CA2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876CA2">
              <w:rPr>
                <w:rFonts w:ascii="宋体" w:hAnsi="宋体" w:hint="eastAsia"/>
                <w:b/>
                <w:sz w:val="28"/>
                <w:szCs w:val="28"/>
              </w:rPr>
              <w:t>教学重点：</w:t>
            </w:r>
            <w:r w:rsidRPr="00B453F8">
              <w:rPr>
                <w:rFonts w:ascii="仿宋_GB2312" w:eastAsia="仿宋_GB2312" w:hAnsi="宋体" w:hint="eastAsia"/>
                <w:sz w:val="28"/>
                <w:szCs w:val="28"/>
              </w:rPr>
              <w:t>重点识记生字，写字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C90D8A" w:rsidRPr="00876CA2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876CA2">
              <w:rPr>
                <w:rFonts w:ascii="宋体" w:hAnsi="宋体" w:hint="eastAsia"/>
                <w:b/>
                <w:sz w:val="28"/>
                <w:szCs w:val="28"/>
              </w:rPr>
              <w:t>教学难点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  <w:r w:rsidRPr="00B453F8">
              <w:rPr>
                <w:rFonts w:ascii="仿宋_GB2312" w:eastAsia="仿宋_GB2312" w:hAnsi="宋体" w:hint="eastAsia"/>
                <w:sz w:val="28"/>
                <w:szCs w:val="28"/>
              </w:rPr>
              <w:t>正确、流利地朗读儿童诗。</w:t>
            </w:r>
          </w:p>
          <w:p w:rsidR="00C90D8A" w:rsidRPr="00B621E1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b/>
                <w:i/>
                <w:sz w:val="28"/>
                <w:szCs w:val="28"/>
              </w:rPr>
            </w:pPr>
            <w:r w:rsidRPr="00876CA2">
              <w:rPr>
                <w:rFonts w:ascii="宋体" w:hAnsi="宋体" w:hint="eastAsia"/>
                <w:b/>
                <w:sz w:val="28"/>
                <w:szCs w:val="28"/>
              </w:rPr>
              <w:t>教学准备：</w:t>
            </w:r>
            <w:r w:rsidRPr="00B453F8">
              <w:rPr>
                <w:rFonts w:ascii="仿宋_GB2312" w:eastAsia="仿宋_GB2312" w:hAnsi="宋体" w:hint="eastAsia"/>
                <w:sz w:val="28"/>
                <w:szCs w:val="28"/>
              </w:rPr>
              <w:t>生字卡、课件。</w:t>
            </w:r>
          </w:p>
        </w:tc>
      </w:tr>
      <w:tr w:rsidR="00C90D8A" w:rsidRPr="008339BA" w:rsidTr="00C90D8A">
        <w:trPr>
          <w:gridAfter w:val="1"/>
          <w:wAfter w:w="6" w:type="dxa"/>
          <w:trHeight w:val="702"/>
        </w:trPr>
        <w:tc>
          <w:tcPr>
            <w:tcW w:w="9280" w:type="dxa"/>
            <w:gridSpan w:val="5"/>
            <w:shd w:val="clear" w:color="auto" w:fill="auto"/>
            <w:vAlign w:val="center"/>
          </w:tcPr>
          <w:p w:rsidR="00C90D8A" w:rsidRPr="008339BA" w:rsidRDefault="00C90D8A" w:rsidP="00667F0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教  学  过  程</w:t>
            </w:r>
          </w:p>
        </w:tc>
      </w:tr>
      <w:tr w:rsidR="00C90D8A" w:rsidRPr="008339BA" w:rsidTr="00C90D8A">
        <w:trPr>
          <w:gridAfter w:val="1"/>
          <w:wAfter w:w="6" w:type="dxa"/>
          <w:trHeight w:val="694"/>
        </w:trPr>
        <w:tc>
          <w:tcPr>
            <w:tcW w:w="6329" w:type="dxa"/>
            <w:gridSpan w:val="2"/>
            <w:shd w:val="clear" w:color="auto" w:fill="auto"/>
            <w:vAlign w:val="center"/>
          </w:tcPr>
          <w:p w:rsidR="00C90D8A" w:rsidRPr="008339BA" w:rsidRDefault="00C90D8A" w:rsidP="00667F08">
            <w:pPr>
              <w:spacing w:line="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师生活动流程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90D8A" w:rsidRPr="008339BA" w:rsidRDefault="00C90D8A" w:rsidP="00667F08">
            <w:pPr>
              <w:spacing w:line="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C90D8A" w:rsidRPr="008339BA" w:rsidRDefault="00C90D8A" w:rsidP="00667F08">
            <w:pPr>
              <w:spacing w:line="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修改意见</w:t>
            </w:r>
          </w:p>
        </w:tc>
      </w:tr>
      <w:tr w:rsidR="00C90D8A" w:rsidRPr="008339BA" w:rsidTr="00C90D8A">
        <w:trPr>
          <w:gridAfter w:val="1"/>
          <w:wAfter w:w="6" w:type="dxa"/>
          <w:trHeight w:val="125"/>
        </w:trPr>
        <w:tc>
          <w:tcPr>
            <w:tcW w:w="6329" w:type="dxa"/>
            <w:gridSpan w:val="2"/>
            <w:shd w:val="clear" w:color="auto" w:fill="auto"/>
          </w:tcPr>
          <w:p w:rsidR="00C90D8A" w:rsidRPr="00876CA2" w:rsidRDefault="00C90D8A" w:rsidP="00667F08">
            <w:pPr>
              <w:spacing w:line="500" w:lineRule="atLeast"/>
              <w:rPr>
                <w:rFonts w:ascii="黑体" w:eastAsia="黑体" w:hint="eastAsia"/>
                <w:sz w:val="28"/>
                <w:szCs w:val="28"/>
              </w:rPr>
            </w:pPr>
            <w:r w:rsidRPr="00876CA2">
              <w:rPr>
                <w:rFonts w:ascii="黑体" w:eastAsia="黑体" w:hint="eastAsia"/>
                <w:sz w:val="28"/>
                <w:szCs w:val="28"/>
              </w:rPr>
              <w:t>一、创设情境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 xml:space="preserve">1.看了这个板块的题目，你来猜一猜，这一板块的内容和什么有关系？今天我们来学习这一板块的第一课《青蛙写诗》。学习“写”“诗”。　　　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2.“写”是我们今天要学习的生字，看老师把它写在黑板上，秃宝盖加上“与”就念“写”。（组词：写作、写字、书写。）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3.“诗”，我们一起来读一读这个字。你还知道它能组哪些词？（诗歌、古诗、诗人、诗词等。）</w:t>
            </w:r>
          </w:p>
          <w:p w:rsidR="00C90D8A" w:rsidRPr="00876CA2" w:rsidRDefault="00C90D8A" w:rsidP="00667F08">
            <w:pPr>
              <w:spacing w:line="500" w:lineRule="atLeast"/>
              <w:rPr>
                <w:rFonts w:ascii="黑体" w:eastAsia="黑体" w:hint="eastAsia"/>
                <w:sz w:val="28"/>
                <w:szCs w:val="28"/>
              </w:rPr>
            </w:pPr>
            <w:r w:rsidRPr="00876CA2">
              <w:rPr>
                <w:rFonts w:ascii="黑体" w:eastAsia="黑体" w:hint="eastAsia"/>
                <w:sz w:val="28"/>
                <w:szCs w:val="28"/>
              </w:rPr>
              <w:t>二、自主探究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1.请同学们听老师读课文，注意听清字的读音。这首诗写得太有趣了，自己试着读读吧！一边读一边圈画出本节课要求我们会认的字。遇到不认识的字请你借助拼音多读几遍。</w:t>
            </w:r>
          </w:p>
        </w:tc>
        <w:tc>
          <w:tcPr>
            <w:tcW w:w="1463" w:type="dxa"/>
            <w:shd w:val="clear" w:color="auto" w:fill="auto"/>
          </w:tcPr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随文识字，解决学习时遇到的障碍。</w:t>
            </w: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 w:rsidRPr="004F6D4E">
              <w:rPr>
                <w:rFonts w:ascii="仿宋_GB2312" w:eastAsia="仿宋_GB2312" w:hint="eastAsia"/>
                <w:sz w:val="24"/>
              </w:rPr>
              <w:t>丰富词汇，同时帮助学生将字形与字义联系在一起。</w:t>
            </w: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</w:tcPr>
          <w:p w:rsidR="00C90D8A" w:rsidRPr="008339BA" w:rsidRDefault="00C90D8A" w:rsidP="00667F08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0D8A" w:rsidRPr="008339BA" w:rsidTr="00C90D8A">
        <w:trPr>
          <w:gridAfter w:val="1"/>
          <w:wAfter w:w="6" w:type="dxa"/>
          <w:trHeight w:val="851"/>
        </w:trPr>
        <w:tc>
          <w:tcPr>
            <w:tcW w:w="6329" w:type="dxa"/>
            <w:gridSpan w:val="2"/>
            <w:shd w:val="clear" w:color="auto" w:fill="auto"/>
            <w:vAlign w:val="center"/>
          </w:tcPr>
          <w:p w:rsidR="00C90D8A" w:rsidRPr="008339BA" w:rsidRDefault="00C90D8A" w:rsidP="00667F08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339BA">
              <w:rPr>
                <w:rFonts w:hint="eastAsia"/>
                <w:b/>
                <w:sz w:val="28"/>
                <w:szCs w:val="28"/>
              </w:rPr>
              <w:lastRenderedPageBreak/>
              <w:t>师生活动流程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C90D8A" w:rsidRPr="008339BA" w:rsidRDefault="00C90D8A" w:rsidP="00667F08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339BA">
              <w:rPr>
                <w:rFonts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90D8A" w:rsidRPr="008339BA" w:rsidRDefault="00C90D8A" w:rsidP="00667F08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339BA">
              <w:rPr>
                <w:rFonts w:hint="eastAsia"/>
                <w:b/>
                <w:sz w:val="28"/>
                <w:szCs w:val="28"/>
              </w:rPr>
              <w:t>修改意见</w:t>
            </w:r>
          </w:p>
        </w:tc>
      </w:tr>
      <w:tr w:rsidR="00C90D8A" w:rsidRPr="008339BA" w:rsidTr="00C90D8A">
        <w:trPr>
          <w:gridAfter w:val="1"/>
          <w:wAfter w:w="6" w:type="dxa"/>
          <w:trHeight w:val="12884"/>
        </w:trPr>
        <w:tc>
          <w:tcPr>
            <w:tcW w:w="6329" w:type="dxa"/>
            <w:gridSpan w:val="2"/>
            <w:shd w:val="clear" w:color="auto" w:fill="auto"/>
          </w:tcPr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（教师按顺序把生字卡片粘贴到黑板上。）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写诗　蝌蚪　逗　泡　呱　游　号　能　句　串　省略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2.接下来，我们一起学习这些生字。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（1）看生字卡，归类识字。学习“蝌”“蚪”。仔细观察这两个字有什么共同的特点？（都是虫字旁）这两个字都是左表意右表声的形声字。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学习“泡”“游”。借助“水泡泡”“游泳”图片用形声字方法识记生字。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学习“呱”“逗”。我们一起看看这些字，发现了什么？总结识字规律。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（2）多种方法识字。学习“写”“诗”“句”“号”“能”“串”“省”“略”，自己想办法记住它们。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3.教师请同学认读生字卡片。</w:t>
            </w:r>
          </w:p>
          <w:p w:rsidR="00C90D8A" w:rsidRPr="00876CA2" w:rsidRDefault="00C90D8A" w:rsidP="00667F08">
            <w:pPr>
              <w:spacing w:line="500" w:lineRule="atLeast"/>
              <w:rPr>
                <w:rFonts w:ascii="黑体" w:eastAsia="黑体" w:hint="eastAsia"/>
                <w:sz w:val="28"/>
                <w:szCs w:val="28"/>
              </w:rPr>
            </w:pPr>
            <w:r w:rsidRPr="00876CA2">
              <w:rPr>
                <w:rFonts w:ascii="黑体" w:eastAsia="黑体" w:hint="eastAsia"/>
                <w:sz w:val="28"/>
                <w:szCs w:val="28"/>
              </w:rPr>
              <w:t>三、合作交流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指导书写书写“句”“号”“说”。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1.仔细观察这三个字，谁来说一说它们的共同特点是什么？（特点：都带有“口”字，书写的位置不同。）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2.和老师一起书空，感受每一笔的走势。</w:t>
            </w:r>
          </w:p>
          <w:p w:rsidR="00C90D8A" w:rsidRPr="008339BA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3.看老师写这个“句”字。先写短撇，再写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 w:rsidRPr="004F6D4E">
              <w:rPr>
                <w:rFonts w:ascii="仿宋_GB2312" w:eastAsia="仿宋_GB2312" w:hint="eastAsia"/>
                <w:sz w:val="24"/>
              </w:rPr>
              <w:t>归类识字</w:t>
            </w: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 w:rsidRPr="004F6D4E">
              <w:rPr>
                <w:rFonts w:ascii="仿宋_GB2312" w:eastAsia="仿宋_GB2312" w:hint="eastAsia"/>
                <w:sz w:val="24"/>
              </w:rPr>
              <w:t>借助图片帮助学生识记生字。</w:t>
            </w:r>
          </w:p>
          <w:p w:rsidR="00C90D8A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帮助学生积累多种识字方法。</w:t>
            </w: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4F6D4E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 w:rsidRPr="004F6D4E">
              <w:rPr>
                <w:rFonts w:ascii="仿宋_GB2312" w:eastAsia="仿宋_GB2312" w:hint="eastAsia"/>
                <w:sz w:val="24"/>
              </w:rPr>
              <w:t>提笔就是练字时，培养学生写好字的习惯。</w:t>
            </w:r>
          </w:p>
        </w:tc>
        <w:tc>
          <w:tcPr>
            <w:tcW w:w="1375" w:type="dxa"/>
            <w:shd w:val="clear" w:color="auto" w:fill="auto"/>
          </w:tcPr>
          <w:p w:rsidR="00C90D8A" w:rsidRPr="008339BA" w:rsidRDefault="00C90D8A" w:rsidP="00667F08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0D8A" w:rsidRPr="008339BA" w:rsidTr="00C90D8A">
        <w:trPr>
          <w:gridAfter w:val="1"/>
          <w:wAfter w:w="6" w:type="dxa"/>
          <w:trHeight w:val="851"/>
        </w:trPr>
        <w:tc>
          <w:tcPr>
            <w:tcW w:w="6329" w:type="dxa"/>
            <w:gridSpan w:val="2"/>
            <w:shd w:val="clear" w:color="auto" w:fill="auto"/>
            <w:vAlign w:val="center"/>
          </w:tcPr>
          <w:p w:rsidR="00C90D8A" w:rsidRPr="008339BA" w:rsidRDefault="00C90D8A" w:rsidP="00667F08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339BA">
              <w:rPr>
                <w:rFonts w:hint="eastAsia"/>
                <w:b/>
                <w:sz w:val="28"/>
                <w:szCs w:val="28"/>
              </w:rPr>
              <w:lastRenderedPageBreak/>
              <w:t>师生活动流程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C90D8A" w:rsidRPr="008339BA" w:rsidRDefault="00C90D8A" w:rsidP="00667F08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339BA">
              <w:rPr>
                <w:rFonts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90D8A" w:rsidRPr="008339BA" w:rsidRDefault="00C90D8A" w:rsidP="00667F08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339BA">
              <w:rPr>
                <w:rFonts w:hint="eastAsia"/>
                <w:b/>
                <w:sz w:val="28"/>
                <w:szCs w:val="28"/>
              </w:rPr>
              <w:t>修改意见</w:t>
            </w:r>
          </w:p>
        </w:tc>
      </w:tr>
      <w:tr w:rsidR="00C90D8A" w:rsidRPr="008339BA" w:rsidTr="00C90D8A">
        <w:trPr>
          <w:gridAfter w:val="1"/>
          <w:wAfter w:w="6" w:type="dxa"/>
          <w:trHeight w:val="12741"/>
        </w:trPr>
        <w:tc>
          <w:tcPr>
            <w:tcW w:w="6329" w:type="dxa"/>
            <w:gridSpan w:val="2"/>
            <w:shd w:val="clear" w:color="auto" w:fill="auto"/>
          </w:tcPr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横折钩。注意横要短，横折钩较长，上部较直，到起钩处弯稍大。最后写一个“口”字。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4.现在请你对照大屏幕，工工整整地在虚宫格中写一个“句”字。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5.在实物投影下评价两位同学的书写，并进行改正。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6.请你按照刚才大家提出的建议，对自己的字进行修改。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7.按照刚才老师教给你的方法对照虚宫格书写“号”“说”。</w:t>
            </w:r>
          </w:p>
          <w:p w:rsidR="00C90D8A" w:rsidRPr="00876CA2" w:rsidRDefault="00C90D8A" w:rsidP="00667F08">
            <w:pPr>
              <w:spacing w:line="500" w:lineRule="atLeast"/>
              <w:rPr>
                <w:rFonts w:ascii="黑体" w:eastAsia="黑体" w:hint="eastAsia"/>
                <w:sz w:val="28"/>
                <w:szCs w:val="28"/>
              </w:rPr>
            </w:pPr>
            <w:r w:rsidRPr="00876CA2">
              <w:rPr>
                <w:rFonts w:ascii="黑体" w:eastAsia="黑体" w:hint="eastAsia"/>
                <w:sz w:val="28"/>
                <w:szCs w:val="28"/>
              </w:rPr>
              <w:t>四、拓展延伸</w:t>
            </w:r>
          </w:p>
          <w:p w:rsidR="00C90D8A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总结同学们，刚才我们一起学习了14个生字，</w:t>
            </w:r>
          </w:p>
          <w:p w:rsidR="00C90D8A" w:rsidRPr="00876CA2" w:rsidRDefault="00C90D8A" w:rsidP="00667F08">
            <w:pPr>
              <w:spacing w:line="500" w:lineRule="atLeas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写了3个字，还认真地读了课文。我们的收获可真大！老师这里还有一首关于青蛙的古诗，请大家来读一读吧。</w:t>
            </w:r>
          </w:p>
          <w:p w:rsidR="00C90D8A" w:rsidRPr="00876CA2" w:rsidRDefault="00C90D8A" w:rsidP="00667F08">
            <w:pPr>
              <w:spacing w:line="500" w:lineRule="atLeast"/>
              <w:ind w:leftChars="300" w:left="630" w:firstLineChars="200" w:firstLine="560"/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876CA2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约客</w:t>
            </w:r>
          </w:p>
          <w:p w:rsidR="00C90D8A" w:rsidRPr="00876CA2" w:rsidRDefault="00C90D8A" w:rsidP="00667F08">
            <w:pPr>
              <w:spacing w:line="500" w:lineRule="atLeast"/>
              <w:ind w:leftChars="300" w:left="630" w:firstLineChars="200" w:firstLine="560"/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876CA2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赵师秀</w:t>
            </w:r>
          </w:p>
          <w:p w:rsidR="00C90D8A" w:rsidRPr="00876CA2" w:rsidRDefault="00C90D8A" w:rsidP="00667F08">
            <w:pPr>
              <w:spacing w:line="500" w:lineRule="atLeast"/>
              <w:ind w:firstLineChars="300" w:firstLine="840"/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</w:pPr>
            <w:r w:rsidRPr="00876CA2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黄梅时节家家雨，青草池塘处处蛙。</w:t>
            </w:r>
          </w:p>
          <w:p w:rsidR="00C90D8A" w:rsidRPr="008339BA" w:rsidRDefault="00C90D8A" w:rsidP="00C90D8A">
            <w:pPr>
              <w:spacing w:line="500" w:lineRule="atLeast"/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有约不来过夜半，闲敲棋子落灯花。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90D8A" w:rsidRPr="00DF7CC4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DF7CC4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DF7CC4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DF7CC4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DF7CC4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DF7CC4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DF7CC4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DF7CC4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DF7CC4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 w:rsidRPr="00DF7CC4">
              <w:rPr>
                <w:rFonts w:ascii="仿宋_GB2312" w:eastAsia="仿宋_GB2312" w:hint="eastAsia"/>
                <w:sz w:val="24"/>
              </w:rPr>
              <w:t>课堂中学生参与评价，培养学生的审美能力。</w:t>
            </w:r>
          </w:p>
          <w:p w:rsidR="00C90D8A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DF7CC4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读诗时又是复现生字，拓展与基础训练相结合。</w:t>
            </w:r>
          </w:p>
        </w:tc>
        <w:tc>
          <w:tcPr>
            <w:tcW w:w="1375" w:type="dxa"/>
            <w:shd w:val="clear" w:color="auto" w:fill="auto"/>
          </w:tcPr>
          <w:p w:rsidR="00C90D8A" w:rsidRPr="008339BA" w:rsidRDefault="00C90D8A" w:rsidP="00667F08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C90D8A" w:rsidRDefault="00C90D8A" w:rsidP="00C90D8A">
      <w:pPr>
        <w:rPr>
          <w:rFonts w:hint="eastAsi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"/>
        <w:gridCol w:w="1134"/>
        <w:gridCol w:w="4386"/>
        <w:gridCol w:w="218"/>
        <w:gridCol w:w="1164"/>
        <w:gridCol w:w="76"/>
        <w:gridCol w:w="1341"/>
      </w:tblGrid>
      <w:tr w:rsidR="00C90D8A" w:rsidRPr="008339BA" w:rsidTr="00C90D8A">
        <w:trPr>
          <w:trHeight w:val="729"/>
        </w:trPr>
        <w:tc>
          <w:tcPr>
            <w:tcW w:w="2137" w:type="dxa"/>
            <w:gridSpan w:val="2"/>
            <w:shd w:val="clear" w:color="auto" w:fill="auto"/>
            <w:vAlign w:val="center"/>
          </w:tcPr>
          <w:p w:rsidR="00C90D8A" w:rsidRPr="008339BA" w:rsidRDefault="00C90D8A" w:rsidP="00667F0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第 2课时</w:t>
            </w:r>
          </w:p>
        </w:tc>
        <w:tc>
          <w:tcPr>
            <w:tcW w:w="4604" w:type="dxa"/>
            <w:gridSpan w:val="2"/>
            <w:shd w:val="clear" w:color="auto" w:fill="auto"/>
            <w:vAlign w:val="center"/>
          </w:tcPr>
          <w:p w:rsidR="00C90D8A" w:rsidRPr="008339BA" w:rsidRDefault="00C90D8A" w:rsidP="00667F08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FA6712">
              <w:rPr>
                <w:rFonts w:ascii="仿宋_GB2312" w:eastAsia="仿宋_GB2312" w:hAnsi="宋体" w:hint="eastAsia"/>
                <w:b/>
                <w:sz w:val="28"/>
                <w:szCs w:val="28"/>
              </w:rPr>
              <w:t>2--①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青蛙写诗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90D8A" w:rsidRPr="008339BA" w:rsidRDefault="00C90D8A" w:rsidP="00667F0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主备人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90D8A" w:rsidRPr="008339BA" w:rsidRDefault="00C90D8A" w:rsidP="00667F08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90D8A" w:rsidRPr="008339BA" w:rsidTr="00C90D8A">
        <w:trPr>
          <w:trHeight w:val="2924"/>
        </w:trPr>
        <w:tc>
          <w:tcPr>
            <w:tcW w:w="9322" w:type="dxa"/>
            <w:gridSpan w:val="7"/>
            <w:shd w:val="clear" w:color="auto" w:fill="auto"/>
          </w:tcPr>
          <w:p w:rsidR="00C90D8A" w:rsidRDefault="00C90D8A" w:rsidP="00667F08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教学目标：</w:t>
            </w:r>
          </w:p>
          <w:p w:rsidR="00C90D8A" w:rsidRDefault="00C90D8A" w:rsidP="00667F08">
            <w:pPr>
              <w:ind w:firstLineChars="196" w:firstLine="549"/>
            </w:pP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在有感情地朗读中了解逗号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句号和省略号的用法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体会感叹号语气的读法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C90D8A" w:rsidRDefault="00C90D8A" w:rsidP="00667F08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.在感受文章丰富想象的基础上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大胆猜测青蛙写的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“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呱呱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……”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中所表达的意思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C90D8A" w:rsidRPr="004108A8" w:rsidRDefault="00C90D8A" w:rsidP="00667F08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.在多种形式的朗读中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4108A8">
              <w:rPr>
                <w:rFonts w:ascii="仿宋_GB2312" w:eastAsia="仿宋_GB2312" w:hAnsi="宋体" w:hint="eastAsia"/>
                <w:sz w:val="28"/>
                <w:szCs w:val="28"/>
              </w:rPr>
              <w:t>感受儿童诗的魅力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C90D8A" w:rsidRPr="008339BA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教学重点：</w:t>
            </w:r>
            <w:r w:rsidRPr="00B453F8">
              <w:rPr>
                <w:rFonts w:ascii="仿宋_GB2312" w:eastAsia="仿宋_GB2312" w:hAnsi="宋体" w:hint="eastAsia"/>
                <w:sz w:val="28"/>
                <w:szCs w:val="28"/>
              </w:rPr>
              <w:t>指导学生有感情地朗读课文，了解不同标点符号的作用。</w:t>
            </w:r>
          </w:p>
          <w:p w:rsidR="00C90D8A" w:rsidRDefault="00C90D8A" w:rsidP="00667F08">
            <w:pPr>
              <w:spacing w:line="440" w:lineRule="exact"/>
              <w:rPr>
                <w:rFonts w:ascii="宋体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教学难点：</w:t>
            </w:r>
          </w:p>
          <w:p w:rsidR="00C90D8A" w:rsidRPr="008339BA" w:rsidRDefault="00C90D8A" w:rsidP="00667F08">
            <w:pPr>
              <w:spacing w:line="440" w:lineRule="exact"/>
              <w:ind w:firstLineChars="196" w:firstLine="549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C7391">
              <w:rPr>
                <w:rFonts w:ascii="仿宋_GB2312" w:eastAsia="仿宋_GB2312" w:hAnsi="宋体" w:hint="eastAsia"/>
                <w:sz w:val="28"/>
                <w:szCs w:val="28"/>
              </w:rPr>
              <w:t>在感受文章丰富想象的基础上，大胆猜测青蛙写的“呱呱......”中所表达的意思。</w:t>
            </w:r>
          </w:p>
          <w:p w:rsidR="00C90D8A" w:rsidRPr="008339BA" w:rsidRDefault="00C90D8A" w:rsidP="00667F08">
            <w:pPr>
              <w:spacing w:line="44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教学准备：</w:t>
            </w:r>
            <w:r w:rsidRPr="0096537D">
              <w:rPr>
                <w:rFonts w:ascii="仿宋_GB2312" w:eastAsia="仿宋_GB2312" w:hAnsi="宋体" w:hint="eastAsia"/>
                <w:sz w:val="28"/>
                <w:szCs w:val="28"/>
              </w:rPr>
              <w:t>生字卡、课件</w:t>
            </w:r>
          </w:p>
        </w:tc>
      </w:tr>
      <w:tr w:rsidR="00C90D8A" w:rsidRPr="008339BA" w:rsidTr="00C90D8A">
        <w:trPr>
          <w:trHeight w:val="511"/>
        </w:trPr>
        <w:tc>
          <w:tcPr>
            <w:tcW w:w="9322" w:type="dxa"/>
            <w:gridSpan w:val="7"/>
            <w:shd w:val="clear" w:color="auto" w:fill="auto"/>
            <w:vAlign w:val="center"/>
          </w:tcPr>
          <w:p w:rsidR="00C90D8A" w:rsidRPr="008339BA" w:rsidRDefault="00C90D8A" w:rsidP="00667F0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教  学  过  程</w:t>
            </w:r>
          </w:p>
        </w:tc>
      </w:tr>
      <w:tr w:rsidR="00C90D8A" w:rsidRPr="008339BA" w:rsidTr="00C90D8A">
        <w:trPr>
          <w:trHeight w:val="694"/>
        </w:trPr>
        <w:tc>
          <w:tcPr>
            <w:tcW w:w="6523" w:type="dxa"/>
            <w:gridSpan w:val="3"/>
            <w:shd w:val="clear" w:color="auto" w:fill="auto"/>
            <w:vAlign w:val="center"/>
          </w:tcPr>
          <w:p w:rsidR="00C90D8A" w:rsidRPr="008339BA" w:rsidRDefault="00C90D8A" w:rsidP="00667F08">
            <w:pPr>
              <w:spacing w:line="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师生活动流程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C90D8A" w:rsidRPr="008339BA" w:rsidRDefault="00C90D8A" w:rsidP="00667F08">
            <w:pPr>
              <w:spacing w:line="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90D8A" w:rsidRPr="008339BA" w:rsidRDefault="00C90D8A" w:rsidP="00667F08">
            <w:pPr>
              <w:spacing w:line="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339BA">
              <w:rPr>
                <w:rFonts w:ascii="宋体" w:hAnsi="宋体" w:hint="eastAsia"/>
                <w:b/>
                <w:sz w:val="28"/>
                <w:szCs w:val="28"/>
              </w:rPr>
              <w:t>修改意见</w:t>
            </w:r>
          </w:p>
        </w:tc>
      </w:tr>
      <w:tr w:rsidR="00C90D8A" w:rsidRPr="008339BA" w:rsidTr="00C90D8A">
        <w:trPr>
          <w:trHeight w:val="125"/>
        </w:trPr>
        <w:tc>
          <w:tcPr>
            <w:tcW w:w="6523" w:type="dxa"/>
            <w:gridSpan w:val="3"/>
            <w:shd w:val="clear" w:color="auto" w:fill="auto"/>
          </w:tcPr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黑体" w:eastAsia="黑体" w:hint="eastAsia"/>
                <w:sz w:val="28"/>
                <w:szCs w:val="28"/>
              </w:rPr>
            </w:pPr>
            <w:r w:rsidRPr="00876CA2">
              <w:rPr>
                <w:rFonts w:ascii="黑体" w:eastAsia="黑体" w:hint="eastAsia"/>
                <w:sz w:val="28"/>
                <w:szCs w:val="28"/>
              </w:rPr>
              <w:t>一、创设情境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同学们，这节课我们继续来学习第二单元的第一课。首先，我们来复习一下上节课所学习的内容。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1.复习生字。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2.复习词语。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3.连线。　　，　　　。　　　......　　　！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逗号　　句号　　省略号　　叹号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黑体" w:eastAsia="黑体" w:hint="eastAsia"/>
                <w:sz w:val="28"/>
                <w:szCs w:val="28"/>
              </w:rPr>
            </w:pPr>
            <w:r w:rsidRPr="00876CA2">
              <w:rPr>
                <w:rFonts w:ascii="黑体" w:eastAsia="黑体" w:hint="eastAsia"/>
                <w:sz w:val="28"/>
                <w:szCs w:val="28"/>
              </w:rPr>
              <w:t>二、自主探究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同学们，上节课所学习的内容同学都掌握得不错，接下来我们再来读一读这首小韵文。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1.谁愿意读一读第一小节？想一想，小青蛙要作诗了，它的心情怎样？就让我们带着愉快的心情读一读第一小节吧。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C90D8A" w:rsidRPr="00ED637D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ED637D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ED637D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ED637D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 w:rsidRPr="00ED637D">
              <w:rPr>
                <w:rFonts w:ascii="仿宋_GB2312" w:eastAsia="仿宋_GB2312" w:hint="eastAsia"/>
                <w:sz w:val="24"/>
              </w:rPr>
              <w:t>复习生字，夯实基础知识</w:t>
            </w:r>
          </w:p>
          <w:p w:rsidR="00C90D8A" w:rsidRPr="00ED637D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ED637D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C90D8A" w:rsidRPr="00ED637D" w:rsidRDefault="00C90D8A" w:rsidP="00667F08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指导学生有感情地朗读。</w:t>
            </w:r>
          </w:p>
        </w:tc>
        <w:tc>
          <w:tcPr>
            <w:tcW w:w="1341" w:type="dxa"/>
            <w:shd w:val="clear" w:color="auto" w:fill="auto"/>
          </w:tcPr>
          <w:p w:rsidR="00C90D8A" w:rsidRPr="008339BA" w:rsidRDefault="00C90D8A" w:rsidP="00667F08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0D8A" w:rsidRPr="008339BA" w:rsidTr="00C90D8A">
        <w:trPr>
          <w:trHeight w:val="703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8339BA" w:rsidRDefault="00C90D8A" w:rsidP="00667F08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339BA">
              <w:rPr>
                <w:rFonts w:hint="eastAsia"/>
                <w:b/>
                <w:sz w:val="28"/>
                <w:szCs w:val="28"/>
              </w:rPr>
              <w:lastRenderedPageBreak/>
              <w:t>师生活动流程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8339BA" w:rsidRDefault="00C90D8A" w:rsidP="00667F08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339BA">
              <w:rPr>
                <w:rFonts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8339BA" w:rsidRDefault="00C90D8A" w:rsidP="00667F08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339BA">
              <w:rPr>
                <w:rFonts w:hint="eastAsia"/>
                <w:b/>
                <w:sz w:val="28"/>
                <w:szCs w:val="28"/>
              </w:rPr>
              <w:t>修改意见</w:t>
            </w:r>
          </w:p>
        </w:tc>
      </w:tr>
      <w:tr w:rsidR="00C90D8A" w:rsidRPr="008339BA" w:rsidTr="00C90D8A">
        <w:trPr>
          <w:trHeight w:val="703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2.小青蛙写诗的时候，有许多小伙伴来帮忙呢！请你读读2—4自然段，看看都有谁。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（1）学生汇报：老师把词卡“蝌蚪”“水泡泡”“水珠”贴在黑板上。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（2）小蝌蚪、水泡泡和水珠都帮了小青蛙什么忙呢？再读课文，边读边想。（蝌蚪当小逗号，水泡泡当小句号，水珠当省略号）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（3）教师贴“逗号”“句号”“省略号”词卡。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（4）这三种标点符号的作用可真大呀！谁愿意再读读二、三、四小节？（指三名学生读）其他同学想一想为什么小蝌蚪、水泡泡和水珠能帮小青蛙这个忙？可以结合图说说。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（5）学生汇报：小蝌蚪有黑黑的身体，长着大大的脑袋，拖着长长的尾巴，它简直就是一个会游动的“逗号”。水泡圆圆的、亮亮的，和句号的确非常像。一串水珠说明有很多圆圆的水珠，很像省略号。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（6）指导朗读二、三、四小节，进一步体会。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3.有了大家的帮忙，小青蛙的诗写成了吗？它写的诗到底是什么呢？读第五小节。小青蛙写了一连串的呱呱声，假如你是这只小青蛙，你说了些什么呢？快告诉大家。（发挥想象，练习说话）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黑体" w:eastAsia="黑体" w:hint="eastAsia"/>
                <w:sz w:val="28"/>
                <w:szCs w:val="28"/>
              </w:rPr>
            </w:pPr>
            <w:r w:rsidRPr="00876CA2">
              <w:rPr>
                <w:rFonts w:ascii="黑体" w:eastAsia="黑体" w:hint="eastAsia"/>
                <w:sz w:val="28"/>
                <w:szCs w:val="28"/>
              </w:rPr>
              <w:t>三、合作交流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指导书写书写“写”“当”。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1.仔细观察“写”这个字在虚宫格中所占的位置。</w:t>
            </w:r>
          </w:p>
          <w:p w:rsidR="00C90D8A" w:rsidRPr="0096537D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2.请同学们和老师一起书空这个字，感受每一笔的走势。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407C57" w:rsidRDefault="00C90D8A" w:rsidP="00667F08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407C57">
              <w:rPr>
                <w:rFonts w:ascii="仿宋_GB2312" w:eastAsia="仿宋_GB2312" w:hint="eastAsia"/>
                <w:sz w:val="24"/>
              </w:rPr>
              <w:t>提炼出重点词语，突出学习重点。</w:t>
            </w:r>
          </w:p>
          <w:p w:rsidR="00C90D8A" w:rsidRPr="00407C57" w:rsidRDefault="00C90D8A" w:rsidP="00667F08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90D8A" w:rsidRPr="00407C57" w:rsidRDefault="00C90D8A" w:rsidP="00667F08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90D8A" w:rsidRPr="00407C57" w:rsidRDefault="00C90D8A" w:rsidP="00667F08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90D8A" w:rsidRPr="00407C57" w:rsidRDefault="00C90D8A" w:rsidP="00667F08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407C57">
              <w:rPr>
                <w:rFonts w:ascii="仿宋_GB2312" w:eastAsia="仿宋_GB2312" w:hint="eastAsia"/>
                <w:sz w:val="24"/>
              </w:rPr>
              <w:t>教给读书的方法，边读边思。</w:t>
            </w:r>
          </w:p>
          <w:p w:rsidR="00C90D8A" w:rsidRPr="00407C57" w:rsidRDefault="00C90D8A" w:rsidP="00667F08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90D8A" w:rsidRPr="00407C57" w:rsidRDefault="00C90D8A" w:rsidP="00667F08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90D8A" w:rsidRPr="00407C57" w:rsidRDefault="00C90D8A" w:rsidP="00667F08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90D8A" w:rsidRPr="00407C57" w:rsidRDefault="00C90D8A" w:rsidP="00667F08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90D8A" w:rsidRPr="00407C57" w:rsidRDefault="00C90D8A" w:rsidP="00667F08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90D8A" w:rsidRPr="00407C57" w:rsidRDefault="00C90D8A" w:rsidP="00667F08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90D8A" w:rsidRPr="00407C57" w:rsidRDefault="00C90D8A" w:rsidP="00667F08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90D8A" w:rsidRPr="00407C57" w:rsidRDefault="00C90D8A" w:rsidP="00667F08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90D8A" w:rsidRDefault="00C90D8A" w:rsidP="00667F08">
            <w:pPr>
              <w:spacing w:line="440" w:lineRule="exact"/>
              <w:ind w:firstLineChars="150" w:firstLine="36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C90D8A" w:rsidRDefault="00C90D8A" w:rsidP="00667F08">
            <w:pPr>
              <w:spacing w:line="440" w:lineRule="exact"/>
              <w:ind w:firstLineChars="150" w:firstLine="36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C90D8A" w:rsidRPr="00407C57" w:rsidRDefault="00C90D8A" w:rsidP="00667F08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407C57">
              <w:rPr>
                <w:rFonts w:ascii="仿宋_GB2312" w:eastAsia="仿宋_GB2312" w:hAnsi="宋体" w:hint="eastAsia"/>
                <w:sz w:val="24"/>
              </w:rPr>
              <w:t>在感受文章丰富想象的基础</w:t>
            </w:r>
            <w:r>
              <w:rPr>
                <w:rFonts w:ascii="仿宋_GB2312" w:eastAsia="仿宋_GB2312" w:hAnsi="宋体" w:hint="eastAsia"/>
                <w:sz w:val="24"/>
              </w:rPr>
              <w:t>上</w:t>
            </w:r>
            <w:r w:rsidRPr="00407C57">
              <w:rPr>
                <w:rFonts w:ascii="仿宋_GB2312" w:eastAsia="仿宋_GB2312" w:hAnsi="宋体" w:hint="eastAsia"/>
                <w:sz w:val="24"/>
              </w:rPr>
              <w:t>，大胆猜测青蛙写的“呱呱……”中所表达的意思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C90D8A" w:rsidRPr="00407C57" w:rsidRDefault="00C90D8A" w:rsidP="00667F08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C90D8A" w:rsidRPr="00407C57" w:rsidRDefault="00C90D8A" w:rsidP="00667F08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8A" w:rsidRPr="0096537D" w:rsidRDefault="00C90D8A" w:rsidP="00667F08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C90D8A" w:rsidRPr="008339BA" w:rsidTr="00C90D8A">
        <w:trPr>
          <w:trHeight w:val="703"/>
        </w:trPr>
        <w:tc>
          <w:tcPr>
            <w:tcW w:w="6523" w:type="dxa"/>
            <w:gridSpan w:val="3"/>
            <w:shd w:val="clear" w:color="auto" w:fill="auto"/>
            <w:vAlign w:val="center"/>
          </w:tcPr>
          <w:p w:rsidR="00C90D8A" w:rsidRPr="008339BA" w:rsidRDefault="00C90D8A" w:rsidP="00667F08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339BA">
              <w:rPr>
                <w:rFonts w:hint="eastAsia"/>
                <w:b/>
                <w:sz w:val="28"/>
                <w:szCs w:val="28"/>
              </w:rPr>
              <w:lastRenderedPageBreak/>
              <w:t>师生活动流程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C90D8A" w:rsidRPr="008339BA" w:rsidRDefault="00C90D8A" w:rsidP="00667F08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339BA">
              <w:rPr>
                <w:rFonts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90D8A" w:rsidRPr="008339BA" w:rsidRDefault="00C90D8A" w:rsidP="00667F08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339BA">
              <w:rPr>
                <w:rFonts w:hint="eastAsia"/>
                <w:b/>
                <w:sz w:val="28"/>
                <w:szCs w:val="28"/>
              </w:rPr>
              <w:t>修改意见</w:t>
            </w:r>
          </w:p>
        </w:tc>
      </w:tr>
      <w:tr w:rsidR="00C90D8A" w:rsidRPr="008339BA" w:rsidTr="00C90D8A">
        <w:trPr>
          <w:trHeight w:val="10200"/>
        </w:trPr>
        <w:tc>
          <w:tcPr>
            <w:tcW w:w="6523" w:type="dxa"/>
            <w:gridSpan w:val="3"/>
            <w:shd w:val="clear" w:color="auto" w:fill="auto"/>
          </w:tcPr>
          <w:p w:rsidR="00C90D8A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3.仔细看老师把这个字写在虚宫格中，注意最后一笔的横不能挨着竖折折钩。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4.请你把这个字端端正正写在虚宫格中。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5.在实物投影下评价两位同学的书写，并进行改正。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6.请你按照刚才大家提出的建议，对自己写的字进行修改。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7.按照老师刚才教给你的方法自己练习写“当”。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黑体" w:eastAsia="黑体" w:hint="eastAsia"/>
                <w:sz w:val="28"/>
                <w:szCs w:val="28"/>
              </w:rPr>
            </w:pPr>
            <w:r w:rsidRPr="00876CA2">
              <w:rPr>
                <w:rFonts w:ascii="黑体" w:eastAsia="黑体" w:hint="eastAsia"/>
                <w:sz w:val="28"/>
                <w:szCs w:val="28"/>
              </w:rPr>
              <w:t>四、拓展延伸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１.请同学们在练习本上做一做。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讠 + 寺＝（　　）　　　虫 + 科＝（　　　）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虫 + 斗＝（　　）　　　纟 + 合＝（　　　）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辶 + 豆＝（　　）　　　氵 + 包＝（　　　）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勹 + 口＝（　　）　　　王 + 朱＝（　　　）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少 + 目＝（　　）　　　田 + 各＝（　　　）</w:t>
            </w:r>
          </w:p>
          <w:p w:rsidR="00C90D8A" w:rsidRPr="00876CA2" w:rsidRDefault="00C90D8A" w:rsidP="00667F08">
            <w:pPr>
              <w:widowControl/>
              <w:shd w:val="clear" w:color="auto" w:fill="FFFFFF"/>
              <w:spacing w:line="500" w:lineRule="exact"/>
              <w:ind w:firstLine="480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２.</w:t>
            </w:r>
            <w:r w:rsidRPr="00876CA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认识其他小动物，拓展认读象声词。</w:t>
            </w:r>
          </w:p>
          <w:p w:rsidR="00C90D8A" w:rsidRPr="00876CA2" w:rsidRDefault="00C90D8A" w:rsidP="00667F08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（咩咩　喵喵　叽叽　嘎嘎　哞哞　喔喔）</w:t>
            </w:r>
          </w:p>
          <w:p w:rsidR="00C90D8A" w:rsidRPr="008339BA" w:rsidRDefault="00C90D8A" w:rsidP="00C90D8A">
            <w:pPr>
              <w:spacing w:line="5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３.这节课我们一起认认真真地写了两个字，同学们还把课文读得这么流利。希望你们课下可以把这首小韵文背下来。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C90D8A" w:rsidRDefault="00C90D8A" w:rsidP="00667F08">
            <w:pPr>
              <w:spacing w:line="440" w:lineRule="exact"/>
              <w:ind w:firstLineChars="200" w:firstLine="480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C90D8A" w:rsidRDefault="00C90D8A" w:rsidP="00667F08">
            <w:pPr>
              <w:spacing w:line="440" w:lineRule="exact"/>
              <w:ind w:firstLineChars="200" w:firstLine="480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C90D8A" w:rsidRDefault="00C90D8A" w:rsidP="00667F08">
            <w:pPr>
              <w:spacing w:line="440" w:lineRule="exact"/>
              <w:ind w:firstLineChars="200" w:firstLine="480"/>
              <w:rPr>
                <w:rFonts w:ascii="仿宋_GB2312" w:eastAsia="仿宋_GB2312" w:hint="eastAsia"/>
                <w:sz w:val="24"/>
                <w:szCs w:val="28"/>
              </w:rPr>
            </w:pPr>
            <w:r w:rsidRPr="00407C57">
              <w:rPr>
                <w:rFonts w:ascii="仿宋_GB2312" w:eastAsia="仿宋_GB2312" w:hint="eastAsia"/>
                <w:sz w:val="24"/>
                <w:szCs w:val="28"/>
              </w:rPr>
              <w:t>培养学生认真书写的习惯</w:t>
            </w:r>
            <w:r>
              <w:rPr>
                <w:rFonts w:ascii="仿宋_GB2312" w:eastAsia="仿宋_GB2312" w:hint="eastAsia"/>
                <w:sz w:val="24"/>
                <w:szCs w:val="28"/>
              </w:rPr>
              <w:t>及审美能力。</w:t>
            </w:r>
          </w:p>
          <w:p w:rsidR="00C90D8A" w:rsidRDefault="00C90D8A" w:rsidP="00667F08">
            <w:pPr>
              <w:spacing w:line="440" w:lineRule="exact"/>
              <w:ind w:firstLineChars="200" w:firstLine="480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C90D8A" w:rsidRDefault="00C90D8A" w:rsidP="00667F08">
            <w:pPr>
              <w:spacing w:line="440" w:lineRule="exact"/>
              <w:ind w:firstLineChars="200" w:firstLine="480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C90D8A" w:rsidRDefault="00C90D8A" w:rsidP="00667F08">
            <w:pPr>
              <w:spacing w:line="440" w:lineRule="exact"/>
              <w:ind w:firstLineChars="200" w:firstLine="480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C90D8A" w:rsidRDefault="00C90D8A" w:rsidP="00667F08">
            <w:pPr>
              <w:spacing w:line="440" w:lineRule="exact"/>
              <w:ind w:firstLineChars="200" w:firstLine="480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C90D8A" w:rsidRDefault="00C90D8A" w:rsidP="00667F08">
            <w:pPr>
              <w:spacing w:line="440" w:lineRule="exact"/>
              <w:ind w:firstLineChars="200" w:firstLine="480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C90D8A" w:rsidRPr="00407C57" w:rsidRDefault="00C90D8A" w:rsidP="00667F08">
            <w:pPr>
              <w:spacing w:line="440" w:lineRule="exact"/>
              <w:ind w:firstLineChars="200" w:firstLine="480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巩固基础知识。</w:t>
            </w:r>
          </w:p>
        </w:tc>
        <w:tc>
          <w:tcPr>
            <w:tcW w:w="1341" w:type="dxa"/>
            <w:shd w:val="clear" w:color="auto" w:fill="auto"/>
          </w:tcPr>
          <w:p w:rsidR="00C90D8A" w:rsidRPr="008339BA" w:rsidRDefault="00C90D8A" w:rsidP="00667F08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90D8A" w:rsidRPr="008339BA" w:rsidTr="00C90D8A">
        <w:trPr>
          <w:cantSplit/>
          <w:trHeight w:val="2641"/>
        </w:trPr>
        <w:tc>
          <w:tcPr>
            <w:tcW w:w="1003" w:type="dxa"/>
            <w:shd w:val="clear" w:color="auto" w:fill="auto"/>
            <w:textDirection w:val="tbRlV"/>
            <w:vAlign w:val="center"/>
          </w:tcPr>
          <w:p w:rsidR="00C90D8A" w:rsidRPr="008339BA" w:rsidRDefault="00C90D8A" w:rsidP="00667F08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8339BA">
              <w:rPr>
                <w:rFonts w:hint="eastAsia"/>
                <w:b/>
                <w:sz w:val="28"/>
                <w:szCs w:val="28"/>
              </w:rPr>
              <w:t>板书设计</w:t>
            </w:r>
          </w:p>
        </w:tc>
        <w:tc>
          <w:tcPr>
            <w:tcW w:w="8319" w:type="dxa"/>
            <w:gridSpan w:val="6"/>
            <w:shd w:val="clear" w:color="auto" w:fill="auto"/>
            <w:vAlign w:val="center"/>
          </w:tcPr>
          <w:p w:rsidR="00C90D8A" w:rsidRPr="00876CA2" w:rsidRDefault="00C90D8A" w:rsidP="00667F08">
            <w:pPr>
              <w:ind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2--①青蛙写诗</w:t>
            </w:r>
          </w:p>
          <w:p w:rsidR="00C90D8A" w:rsidRPr="00876CA2" w:rsidRDefault="00C90D8A" w:rsidP="00667F08">
            <w:pPr>
              <w:ind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写 诗 蝌 蚪 逗 泡 呱     蝌蚪  省略  逗号  诗歌</w:t>
            </w:r>
          </w:p>
          <w:p w:rsidR="00C90D8A" w:rsidRPr="00876CA2" w:rsidRDefault="00C90D8A" w:rsidP="00667F08">
            <w:pPr>
              <w:ind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76CA2">
              <w:rPr>
                <w:rFonts w:ascii="仿宋_GB2312" w:eastAsia="仿宋_GB2312" w:hint="eastAsia"/>
                <w:sz w:val="28"/>
                <w:szCs w:val="28"/>
              </w:rPr>
              <w:t>游 号 能 句 串 省 略     写字  水珠  当心  句号</w:t>
            </w:r>
          </w:p>
        </w:tc>
      </w:tr>
    </w:tbl>
    <w:p w:rsidR="000B5C58" w:rsidRPr="00C90D8A" w:rsidRDefault="000B5C58"/>
    <w:sectPr w:rsidR="000B5C58" w:rsidRPr="00C90D8A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D8A"/>
    <w:rsid w:val="00013295"/>
    <w:rsid w:val="000B5C58"/>
    <w:rsid w:val="001055D2"/>
    <w:rsid w:val="00C90D8A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8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1</cp:revision>
  <dcterms:created xsi:type="dcterms:W3CDTF">2017-06-06T05:17:00Z</dcterms:created>
  <dcterms:modified xsi:type="dcterms:W3CDTF">2017-06-06T05:20:00Z</dcterms:modified>
</cp:coreProperties>
</file>